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D3" w:rsidRDefault="000C30D3">
      <w:pPr>
        <w:rPr>
          <w:rtl/>
        </w:rPr>
      </w:pPr>
    </w:p>
    <w:tbl>
      <w:tblPr>
        <w:bidiVisual/>
        <w:tblW w:w="8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3261"/>
        <w:gridCol w:w="1236"/>
        <w:gridCol w:w="960"/>
        <w:gridCol w:w="2205"/>
      </w:tblGrid>
      <w:tr w:rsidR="00830F82" w:rsidRPr="003065F8" w:rsidTr="00262158">
        <w:trPr>
          <w:trHeight w:val="390"/>
        </w:trPr>
        <w:tc>
          <w:tcPr>
            <w:tcW w:w="8144" w:type="dxa"/>
            <w:gridSpan w:val="5"/>
            <w:shd w:val="clear" w:color="auto" w:fill="92D050"/>
            <w:vAlign w:val="center"/>
          </w:tcPr>
          <w:p w:rsidR="00830F82" w:rsidRPr="003065F8" w:rsidRDefault="00830F82" w:rsidP="00262158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الوجبة </w:t>
            </w:r>
            <w:r w:rsidRPr="00830F8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830F82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لثالثة</w:t>
            </w: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للمقبولين المهني في كلية التمريض المسائي للعام الدراسي 2020 - 2021</w:t>
            </w:r>
          </w:p>
        </w:tc>
      </w:tr>
      <w:tr w:rsidR="00830F82" w:rsidRPr="003065F8" w:rsidTr="00262158">
        <w:trPr>
          <w:trHeight w:val="390"/>
        </w:trPr>
        <w:tc>
          <w:tcPr>
            <w:tcW w:w="482" w:type="dxa"/>
            <w:shd w:val="clear" w:color="auto" w:fill="92D050"/>
            <w:vAlign w:val="center"/>
          </w:tcPr>
          <w:p w:rsidR="00830F82" w:rsidRPr="003065F8" w:rsidRDefault="00830F82" w:rsidP="00262158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</w:tc>
        <w:tc>
          <w:tcPr>
            <w:tcW w:w="3261" w:type="dxa"/>
            <w:shd w:val="clear" w:color="auto" w:fill="92D050"/>
            <w:noWrap/>
            <w:vAlign w:val="center"/>
            <w:hideMark/>
          </w:tcPr>
          <w:p w:rsidR="00830F82" w:rsidRPr="003065F8" w:rsidRDefault="00830F82" w:rsidP="00262158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236" w:type="dxa"/>
            <w:shd w:val="clear" w:color="auto" w:fill="92D050"/>
            <w:vAlign w:val="center"/>
          </w:tcPr>
          <w:p w:rsidR="00830F82" w:rsidRPr="003065F8" w:rsidRDefault="00830F82" w:rsidP="00262158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المعدل</w:t>
            </w:r>
          </w:p>
        </w:tc>
        <w:tc>
          <w:tcPr>
            <w:tcW w:w="960" w:type="dxa"/>
            <w:shd w:val="clear" w:color="auto" w:fill="92D050"/>
            <w:vAlign w:val="center"/>
          </w:tcPr>
          <w:p w:rsidR="00830F82" w:rsidRPr="003065F8" w:rsidRDefault="00830F82" w:rsidP="00262158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الجنس</w:t>
            </w:r>
          </w:p>
        </w:tc>
        <w:tc>
          <w:tcPr>
            <w:tcW w:w="2205" w:type="dxa"/>
            <w:shd w:val="clear" w:color="auto" w:fill="92D050"/>
            <w:vAlign w:val="center"/>
          </w:tcPr>
          <w:p w:rsidR="00830F82" w:rsidRPr="003065F8" w:rsidRDefault="00830F82" w:rsidP="00262158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حالة القبول</w:t>
            </w:r>
          </w:p>
        </w:tc>
      </w:tr>
      <w:tr w:rsidR="00830F82" w:rsidRPr="003065F8" w:rsidTr="00262158">
        <w:trPr>
          <w:trHeight w:val="390"/>
        </w:trPr>
        <w:tc>
          <w:tcPr>
            <w:tcW w:w="482" w:type="dxa"/>
            <w:shd w:val="clear" w:color="auto" w:fill="92D050"/>
          </w:tcPr>
          <w:p w:rsidR="00830F82" w:rsidRPr="003065F8" w:rsidRDefault="00830F82" w:rsidP="00262158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30F82" w:rsidRPr="00830F82" w:rsidRDefault="00830F82" w:rsidP="00830F82">
            <w:pPr>
              <w:bidi/>
              <w:rPr>
                <w:b/>
                <w:bCs/>
                <w:color w:val="000000"/>
                <w:rtl/>
                <w:lang w:bidi="ar-IQ"/>
              </w:rPr>
            </w:pPr>
            <w:proofErr w:type="spellStart"/>
            <w:r w:rsidRPr="00830F82">
              <w:rPr>
                <w:b/>
                <w:bCs/>
                <w:color w:val="000000"/>
                <w:rtl/>
              </w:rPr>
              <w:t>عقيل</w:t>
            </w:r>
            <w:proofErr w:type="spellEnd"/>
            <w:r w:rsidRPr="00830F82">
              <w:rPr>
                <w:b/>
                <w:bCs/>
                <w:color w:val="000000"/>
                <w:rtl/>
              </w:rPr>
              <w:t xml:space="preserve"> حسن عيسى </w:t>
            </w:r>
          </w:p>
        </w:tc>
        <w:tc>
          <w:tcPr>
            <w:tcW w:w="1236" w:type="dxa"/>
            <w:vAlign w:val="center"/>
          </w:tcPr>
          <w:p w:rsidR="00830F82" w:rsidRPr="003065F8" w:rsidRDefault="00830F82" w:rsidP="00262158">
            <w:pPr>
              <w:ind w:left="-1005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75.125</w:t>
            </w:r>
          </w:p>
        </w:tc>
        <w:tc>
          <w:tcPr>
            <w:tcW w:w="960" w:type="dxa"/>
            <w:vAlign w:val="center"/>
          </w:tcPr>
          <w:p w:rsidR="00830F82" w:rsidRPr="003065F8" w:rsidRDefault="00830F82" w:rsidP="00262158">
            <w:pPr>
              <w:ind w:left="-11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30F82" w:rsidRPr="003065F8" w:rsidRDefault="00830F82" w:rsidP="00262158">
            <w:pPr>
              <w:tabs>
                <w:tab w:val="left" w:pos="496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3065F8" w:rsidRDefault="003065F8"/>
    <w:p w:rsidR="00830F82" w:rsidRDefault="00830F82"/>
    <w:p w:rsidR="00830F82" w:rsidRDefault="00830F82"/>
    <w:p w:rsidR="00830F82" w:rsidRDefault="00830F82">
      <w:pPr>
        <w:rPr>
          <w:rtl/>
        </w:rPr>
      </w:pPr>
    </w:p>
    <w:tbl>
      <w:tblPr>
        <w:bidiVisual/>
        <w:tblW w:w="81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261"/>
        <w:gridCol w:w="1134"/>
        <w:gridCol w:w="1134"/>
        <w:gridCol w:w="2126"/>
        <w:gridCol w:w="7"/>
      </w:tblGrid>
      <w:tr w:rsidR="003065F8" w:rsidRPr="00506445" w:rsidTr="003065F8">
        <w:trPr>
          <w:trHeight w:val="390"/>
        </w:trPr>
        <w:tc>
          <w:tcPr>
            <w:tcW w:w="8151" w:type="dxa"/>
            <w:gridSpan w:val="6"/>
            <w:shd w:val="clear" w:color="auto" w:fill="92D050"/>
            <w:vAlign w:val="center"/>
          </w:tcPr>
          <w:p w:rsidR="003065F8" w:rsidRPr="00506445" w:rsidRDefault="003065F8" w:rsidP="008C3D24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064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الوجبة ا</w:t>
            </w:r>
            <w:r w:rsidR="007723F1" w:rsidRPr="00506445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لثا</w:t>
            </w:r>
            <w:r w:rsidR="008C3D24" w:rsidRPr="00506445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لث</w:t>
            </w:r>
            <w:r w:rsidR="007723F1" w:rsidRPr="00506445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Pr="005064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للمقبولين المهني في كلية التمريض المسائي للعام الدراسي 2020 - 2021</w:t>
            </w:r>
          </w:p>
        </w:tc>
      </w:tr>
      <w:tr w:rsidR="003065F8" w:rsidRPr="00506445" w:rsidTr="003065F8">
        <w:trPr>
          <w:trHeight w:val="390"/>
        </w:trPr>
        <w:tc>
          <w:tcPr>
            <w:tcW w:w="489" w:type="dxa"/>
            <w:shd w:val="clear" w:color="auto" w:fill="92D050"/>
            <w:vAlign w:val="center"/>
          </w:tcPr>
          <w:p w:rsidR="003065F8" w:rsidRPr="00506445" w:rsidRDefault="003065F8" w:rsidP="00474EDA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064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</w:tc>
        <w:tc>
          <w:tcPr>
            <w:tcW w:w="3261" w:type="dxa"/>
            <w:shd w:val="clear" w:color="auto" w:fill="92D050"/>
            <w:noWrap/>
            <w:vAlign w:val="center"/>
            <w:hideMark/>
          </w:tcPr>
          <w:p w:rsidR="003065F8" w:rsidRPr="00506445" w:rsidRDefault="003065F8" w:rsidP="00474EDA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064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065F8" w:rsidRPr="00506445" w:rsidRDefault="003065F8" w:rsidP="00474EDA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064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المعدل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065F8" w:rsidRPr="00506445" w:rsidRDefault="003065F8" w:rsidP="00474EDA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064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الجنس</w:t>
            </w:r>
          </w:p>
        </w:tc>
        <w:tc>
          <w:tcPr>
            <w:tcW w:w="2133" w:type="dxa"/>
            <w:gridSpan w:val="2"/>
            <w:shd w:val="clear" w:color="auto" w:fill="92D050"/>
            <w:vAlign w:val="center"/>
          </w:tcPr>
          <w:p w:rsidR="003065F8" w:rsidRPr="00506445" w:rsidRDefault="003065F8" w:rsidP="00474EDA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064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حالة القبول</w:t>
            </w:r>
          </w:p>
        </w:tc>
      </w:tr>
      <w:tr w:rsidR="008C3D24" w:rsidRPr="00506445" w:rsidTr="00B70381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8C3D24" w:rsidRPr="00506445" w:rsidRDefault="008C3D24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C3D24" w:rsidRPr="00506445" w:rsidRDefault="008C3D24" w:rsidP="008C3D24">
            <w:pPr>
              <w:bidi/>
              <w:ind w:firstLine="34"/>
              <w:jc w:val="center"/>
              <w:rPr>
                <w:b/>
                <w:bCs/>
                <w:color w:val="000000"/>
              </w:rPr>
            </w:pPr>
            <w:r w:rsidRPr="00506445">
              <w:rPr>
                <w:b/>
                <w:bCs/>
                <w:color w:val="000000"/>
                <w:rtl/>
              </w:rPr>
              <w:t>فضاء علي ناصر حسين</w:t>
            </w:r>
          </w:p>
        </w:tc>
        <w:tc>
          <w:tcPr>
            <w:tcW w:w="1134" w:type="dxa"/>
            <w:vAlign w:val="bottom"/>
          </w:tcPr>
          <w:p w:rsidR="008C3D24" w:rsidRPr="00506445" w:rsidRDefault="00830F82" w:rsidP="00830F82">
            <w:pPr>
              <w:ind w:firstLine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06445">
              <w:rPr>
                <w:rFonts w:asciiTheme="majorBidi" w:hAnsiTheme="majorBidi" w:cstheme="majorBidi"/>
                <w:b/>
                <w:bCs/>
                <w:color w:val="000000"/>
              </w:rPr>
              <w:t>88.62</w:t>
            </w:r>
          </w:p>
        </w:tc>
        <w:tc>
          <w:tcPr>
            <w:tcW w:w="1134" w:type="dxa"/>
            <w:vAlign w:val="center"/>
          </w:tcPr>
          <w:p w:rsidR="008C3D24" w:rsidRPr="00506445" w:rsidRDefault="008C3D24" w:rsidP="00474EDA">
            <w:pPr>
              <w:ind w:left="-1179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06445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8C3D24" w:rsidRPr="00506445" w:rsidRDefault="008C3D24" w:rsidP="00474EDA">
            <w:pPr>
              <w:tabs>
                <w:tab w:val="left" w:pos="496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44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C3D24" w:rsidRPr="00506445" w:rsidTr="00B70381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8C3D24" w:rsidRPr="00506445" w:rsidRDefault="008C3D24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C3D24" w:rsidRPr="00506445" w:rsidRDefault="00506445" w:rsidP="00506445">
            <w:pPr>
              <w:bidi/>
              <w:ind w:firstLine="0"/>
              <w:jc w:val="center"/>
              <w:rPr>
                <w:rFonts w:hint="cs"/>
                <w:b/>
                <w:bCs/>
                <w:color w:val="000000"/>
                <w:rtl/>
                <w:lang w:bidi="ar-IQ"/>
              </w:rPr>
            </w:pPr>
            <w:r w:rsidRPr="00506445">
              <w:rPr>
                <w:b/>
                <w:bCs/>
                <w:color w:val="000000"/>
                <w:rtl/>
              </w:rPr>
              <w:t xml:space="preserve">نوره </w:t>
            </w:r>
            <w:proofErr w:type="spellStart"/>
            <w:r w:rsidRPr="00506445">
              <w:rPr>
                <w:b/>
                <w:bCs/>
                <w:color w:val="000000"/>
                <w:rtl/>
              </w:rPr>
              <w:t>مزعل</w:t>
            </w:r>
            <w:proofErr w:type="spellEnd"/>
            <w:r w:rsidRPr="00506445">
              <w:rPr>
                <w:b/>
                <w:bCs/>
                <w:color w:val="000000"/>
                <w:rtl/>
              </w:rPr>
              <w:t xml:space="preserve"> فاضل </w:t>
            </w:r>
            <w:proofErr w:type="spellStart"/>
            <w:r w:rsidRPr="00506445">
              <w:rPr>
                <w:b/>
                <w:bCs/>
                <w:color w:val="000000"/>
                <w:rtl/>
              </w:rPr>
              <w:t>سعدون</w:t>
            </w:r>
            <w:proofErr w:type="spellEnd"/>
            <w:r w:rsidRPr="00506445">
              <w:rPr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506445">
              <w:rPr>
                <w:b/>
                <w:bCs/>
                <w:color w:val="000000"/>
                <w:rtl/>
              </w:rPr>
              <w:t>الطبيلي</w:t>
            </w:r>
            <w:proofErr w:type="spellEnd"/>
            <w:r w:rsidRPr="00506445">
              <w:rPr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C3D24" w:rsidRPr="00506445" w:rsidRDefault="00830F82" w:rsidP="00830F82">
            <w:pPr>
              <w:ind w:firstLine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06445">
              <w:rPr>
                <w:rFonts w:asciiTheme="majorBidi" w:hAnsiTheme="majorBidi" w:cstheme="majorBidi"/>
                <w:b/>
                <w:bCs/>
                <w:color w:val="000000"/>
              </w:rPr>
              <w:t>88.25</w:t>
            </w:r>
          </w:p>
        </w:tc>
        <w:tc>
          <w:tcPr>
            <w:tcW w:w="1134" w:type="dxa"/>
            <w:vAlign w:val="center"/>
          </w:tcPr>
          <w:p w:rsidR="008C3D24" w:rsidRPr="00506445" w:rsidRDefault="008C3D24" w:rsidP="00474EDA">
            <w:pPr>
              <w:ind w:left="-1179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06445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8C3D24" w:rsidRPr="00506445" w:rsidRDefault="008C3D24" w:rsidP="00474EDA">
            <w:pPr>
              <w:tabs>
                <w:tab w:val="left" w:pos="496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644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3065F8" w:rsidRDefault="003065F8"/>
    <w:sectPr w:rsidR="003065F8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3F68"/>
    <w:multiLevelType w:val="hybridMultilevel"/>
    <w:tmpl w:val="629E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1336"/>
    <w:multiLevelType w:val="hybridMultilevel"/>
    <w:tmpl w:val="9EAE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60A87"/>
    <w:multiLevelType w:val="hybridMultilevel"/>
    <w:tmpl w:val="629E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25D1"/>
    <w:rsid w:val="000C30D3"/>
    <w:rsid w:val="001A557C"/>
    <w:rsid w:val="003065F8"/>
    <w:rsid w:val="00353696"/>
    <w:rsid w:val="004D381C"/>
    <w:rsid w:val="00506445"/>
    <w:rsid w:val="005225D1"/>
    <w:rsid w:val="007723F1"/>
    <w:rsid w:val="007D6A35"/>
    <w:rsid w:val="0082724F"/>
    <w:rsid w:val="00830F82"/>
    <w:rsid w:val="0085611B"/>
    <w:rsid w:val="008C3D24"/>
    <w:rsid w:val="00A457A6"/>
    <w:rsid w:val="00C06960"/>
    <w:rsid w:val="00C424A6"/>
    <w:rsid w:val="00C65C7A"/>
    <w:rsid w:val="00CD3427"/>
    <w:rsid w:val="00D744FC"/>
    <w:rsid w:val="00EA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3</cp:revision>
  <dcterms:created xsi:type="dcterms:W3CDTF">2021-01-21T10:57:00Z</dcterms:created>
  <dcterms:modified xsi:type="dcterms:W3CDTF">2021-01-21T16:57:00Z</dcterms:modified>
</cp:coreProperties>
</file>